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7D9BD" w14:textId="234B6FD6" w:rsidR="00A63978" w:rsidRDefault="00255CC9" w:rsidP="00255CC9">
      <w:pPr>
        <w:jc w:val="center"/>
        <w:rPr>
          <w:rFonts w:ascii="Copperplate Gothic Bold" w:hAnsi="Copperplate Gothic Bold"/>
          <w:sz w:val="72"/>
          <w:szCs w:val="72"/>
          <w:u w:val="single"/>
        </w:rPr>
      </w:pPr>
      <w:r w:rsidRPr="00255CC9">
        <w:rPr>
          <w:rFonts w:ascii="Copperplate Gothic Bold" w:hAnsi="Copperplate Gothic Bold"/>
          <w:sz w:val="72"/>
          <w:szCs w:val="72"/>
          <w:u w:val="single"/>
        </w:rPr>
        <w:t>Events in Spring 2018</w:t>
      </w:r>
    </w:p>
    <w:p w14:paraId="71406298" w14:textId="15BADFB2" w:rsidR="00255CC9" w:rsidRDefault="00383412" w:rsidP="00255CC9">
      <w:pPr>
        <w:jc w:val="center"/>
        <w:rPr>
          <w:rFonts w:ascii="Copperplate Gothic Bold" w:hAnsi="Copperplate Gothic Bold"/>
          <w:sz w:val="72"/>
          <w:szCs w:val="72"/>
          <w:u w:val="single"/>
        </w:rPr>
      </w:pPr>
      <w:r>
        <w:rPr>
          <w:rFonts w:ascii="Copperplate Gothic Bold" w:hAnsi="Copperplate Gothic Bold"/>
          <w:noProof/>
          <w:sz w:val="72"/>
          <w:szCs w:val="72"/>
        </w:rPr>
        <w:drawing>
          <wp:anchor distT="0" distB="0" distL="114300" distR="114300" simplePos="0" relativeHeight="251689984" behindDoc="1" locked="0" layoutInCell="1" allowOverlap="1" wp14:anchorId="6BEDA9A7" wp14:editId="4ECE960D">
            <wp:simplePos x="0" y="0"/>
            <wp:positionH relativeFrom="column">
              <wp:posOffset>6052655</wp:posOffset>
            </wp:positionH>
            <wp:positionV relativeFrom="paragraph">
              <wp:posOffset>207093</wp:posOffset>
            </wp:positionV>
            <wp:extent cx="2150110" cy="2105025"/>
            <wp:effectExtent l="0" t="0" r="2540" b="9525"/>
            <wp:wrapTight wrapText="bothSides">
              <wp:wrapPolygon edited="0">
                <wp:start x="0" y="0"/>
                <wp:lineTo x="0" y="21502"/>
                <wp:lineTo x="21434" y="21502"/>
                <wp:lineTo x="21434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ood_12291c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63C">
        <w:rPr>
          <w:rFonts w:ascii="Copperplate Gothic Bold" w:hAnsi="Copperplate Gothic Bold"/>
          <w:noProof/>
          <w:sz w:val="72"/>
          <w:szCs w:val="72"/>
          <w:u w:val="single"/>
        </w:rPr>
        <w:drawing>
          <wp:anchor distT="0" distB="0" distL="114300" distR="114300" simplePos="0" relativeHeight="251658240" behindDoc="1" locked="0" layoutInCell="1" allowOverlap="1" wp14:anchorId="19CA99C8" wp14:editId="7462F351">
            <wp:simplePos x="0" y="0"/>
            <wp:positionH relativeFrom="column">
              <wp:posOffset>200025</wp:posOffset>
            </wp:positionH>
            <wp:positionV relativeFrom="paragraph">
              <wp:posOffset>91440</wp:posOffset>
            </wp:positionV>
            <wp:extent cx="2737485" cy="2417445"/>
            <wp:effectExtent l="0" t="0" r="5715" b="1905"/>
            <wp:wrapTight wrapText="bothSides">
              <wp:wrapPolygon edited="0">
                <wp:start x="0" y="0"/>
                <wp:lineTo x="0" y="21447"/>
                <wp:lineTo x="21495" y="21447"/>
                <wp:lineTo x="21495" y="0"/>
                <wp:lineTo x="0" y="0"/>
              </wp:wrapPolygon>
            </wp:wrapTight>
            <wp:docPr id="1" name="Picture 1" descr="A close up of a logo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firm_2810c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7485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5C7E70" w14:textId="6B501DA9" w:rsidR="00EE5447" w:rsidRPr="00EE5447" w:rsidRDefault="00EE5447" w:rsidP="00EE5447">
      <w:pPr>
        <w:rPr>
          <w:rFonts w:ascii="Franklin Gothic Book" w:eastAsiaTheme="minorEastAsia" w:hAnsi="Franklin Gothic Book"/>
          <w:color w:val="833C0B" w:themeColor="accent2" w:themeShade="80"/>
          <w:lang w:eastAsia="ja-JP"/>
        </w:rPr>
      </w:pPr>
    </w:p>
    <w:p w14:paraId="008AFA4C" w14:textId="3753E370" w:rsidR="00EE5447" w:rsidRPr="00EE5447" w:rsidRDefault="00EE5447" w:rsidP="00477247">
      <w:pPr>
        <w:rPr>
          <w:rFonts w:ascii="Franklin Gothic Book" w:eastAsiaTheme="minorEastAsia" w:hAnsi="Franklin Gothic Book" w:cs="Arial"/>
          <w:color w:val="000000" w:themeColor="text1"/>
          <w:sz w:val="18"/>
          <w:szCs w:val="18"/>
          <w:lang w:eastAsia="ja-JP"/>
        </w:rPr>
      </w:pPr>
      <w:r w:rsidRPr="00EE5447">
        <w:rPr>
          <w:rFonts w:ascii="Franklin Gothic Book" w:eastAsiaTheme="minorEastAsia" w:hAnsi="Franklin Gothic Book"/>
          <w:b/>
          <w:color w:val="833C0B" w:themeColor="accent2" w:themeShade="80"/>
          <w:lang w:eastAsia="ja-JP"/>
        </w:rPr>
        <w:t xml:space="preserve"> </w:t>
      </w:r>
    </w:p>
    <w:p w14:paraId="6EB0E76F" w14:textId="328A5247" w:rsidR="00EE5447" w:rsidRPr="00EE5447" w:rsidRDefault="00EE5447" w:rsidP="00EE5447">
      <w:pPr>
        <w:rPr>
          <w:rFonts w:ascii="Franklin Gothic Book" w:eastAsiaTheme="minorEastAsia" w:hAnsi="Franklin Gothic Book" w:cs="Arial"/>
          <w:color w:val="833C0B" w:themeColor="accent2" w:themeShade="80"/>
          <w:sz w:val="18"/>
          <w:szCs w:val="18"/>
          <w:lang w:eastAsia="ja-JP"/>
        </w:rPr>
      </w:pPr>
      <w:r w:rsidRPr="00EE5447">
        <w:rPr>
          <w:rFonts w:ascii="Franklin Gothic Book" w:eastAsiaTheme="minorEastAsia" w:hAnsi="Franklin Gothic Book" w:cs="Arial"/>
          <w:color w:val="833C0B" w:themeColor="accent2" w:themeShade="80"/>
          <w:sz w:val="18"/>
          <w:szCs w:val="18"/>
          <w:lang w:eastAsia="ja-JP"/>
        </w:rPr>
        <w:t xml:space="preserve">                                </w:t>
      </w:r>
    </w:p>
    <w:p w14:paraId="2ED3A4B4" w14:textId="765FCA65" w:rsidR="00EE5447" w:rsidRPr="00EE5447" w:rsidRDefault="00EE5447" w:rsidP="00477247">
      <w:pPr>
        <w:rPr>
          <w:rFonts w:ascii="Franklin Gothic Book" w:eastAsiaTheme="minorEastAsia" w:hAnsi="Franklin Gothic Book"/>
          <w:color w:val="833C0B" w:themeColor="accent2" w:themeShade="80"/>
          <w:lang w:eastAsia="ja-JP"/>
        </w:rPr>
      </w:pPr>
      <w:r w:rsidRPr="00EE5447">
        <w:rPr>
          <w:rFonts w:ascii="Franklin Gothic Book" w:eastAsiaTheme="minorEastAsia" w:hAnsi="Franklin Gothic Book"/>
          <w:b/>
          <w:color w:val="833C0B" w:themeColor="accent2" w:themeShade="80"/>
          <w:lang w:eastAsia="ja-JP"/>
        </w:rPr>
        <w:t xml:space="preserve"> </w:t>
      </w:r>
    </w:p>
    <w:p w14:paraId="55098689" w14:textId="4DB4F035" w:rsidR="00477247" w:rsidRDefault="00477247" w:rsidP="00255CC9">
      <w:pPr>
        <w:rPr>
          <w:rFonts w:ascii="Copperplate Gothic Bold" w:hAnsi="Copperplate Gothic Bold"/>
          <w:sz w:val="72"/>
          <w:szCs w:val="72"/>
          <w:u w:val="single"/>
        </w:rPr>
      </w:pPr>
    </w:p>
    <w:p w14:paraId="4C634500" w14:textId="54E69011" w:rsidR="00477247" w:rsidRPr="00477247" w:rsidRDefault="00383412" w:rsidP="00477247">
      <w:pPr>
        <w:rPr>
          <w:rFonts w:ascii="Copperplate Gothic Bold" w:hAnsi="Copperplate Gothic Bold"/>
          <w:sz w:val="72"/>
          <w:szCs w:val="72"/>
        </w:rPr>
      </w:pPr>
      <w:r w:rsidRPr="00383412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5AE0AA58" wp14:editId="11AE6282">
                <wp:simplePos x="0" y="0"/>
                <wp:positionH relativeFrom="column">
                  <wp:posOffset>1490345</wp:posOffset>
                </wp:positionH>
                <wp:positionV relativeFrom="paragraph">
                  <wp:posOffset>212725</wp:posOffset>
                </wp:positionV>
                <wp:extent cx="3736975" cy="1404620"/>
                <wp:effectExtent l="0" t="0" r="15875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6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648DD" w14:textId="46E05AE0" w:rsidR="00383412" w:rsidRPr="00383412" w:rsidRDefault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>April 15: Studying and Knowing the Bible</w:t>
                            </w:r>
                          </w:p>
                          <w:p w14:paraId="280B2E3A" w14:textId="1B589160" w:rsidR="00383412" w:rsidRPr="00383412" w:rsidRDefault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>April 29: What is this thing call “Presbyterian”?</w:t>
                            </w:r>
                          </w:p>
                          <w:p w14:paraId="2FCDC5D3" w14:textId="0A56FBD0" w:rsidR="00383412" w:rsidRPr="00383412" w:rsidRDefault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>May 13: Session Examination</w:t>
                            </w:r>
                          </w:p>
                          <w:p w14:paraId="46070652" w14:textId="0B4F7F14" w:rsidR="00383412" w:rsidRPr="00383412" w:rsidRDefault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>May 20: Join the church!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AE0AA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7.35pt;margin-top:16.75pt;width:294.25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">
                <v:textbox style="mso-fit-shape-to-text:t">
                  <w:txbxContent>
                    <w:p w14:paraId="760648DD" w14:textId="46E05AE0" w:rsidR="00383412" w:rsidRPr="00383412" w:rsidRDefault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83412">
                        <w:rPr>
                          <w:b/>
                          <w:sz w:val="28"/>
                          <w:szCs w:val="28"/>
                        </w:rPr>
                        <w:t>April 15: Studying and Knowing the Bible</w:t>
                      </w:r>
                    </w:p>
                    <w:p w14:paraId="280B2E3A" w14:textId="1B589160" w:rsidR="00383412" w:rsidRPr="00383412" w:rsidRDefault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83412">
                        <w:rPr>
                          <w:b/>
                          <w:sz w:val="28"/>
                          <w:szCs w:val="28"/>
                        </w:rPr>
                        <w:t>April 29: What is this thing call “Presbyterian”?</w:t>
                      </w:r>
                    </w:p>
                    <w:p w14:paraId="2FCDC5D3" w14:textId="0A56FBD0" w:rsidR="00383412" w:rsidRPr="00383412" w:rsidRDefault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83412">
                        <w:rPr>
                          <w:b/>
                          <w:sz w:val="28"/>
                          <w:szCs w:val="28"/>
                        </w:rPr>
                        <w:t>May 13: Session Examination</w:t>
                      </w:r>
                    </w:p>
                    <w:p w14:paraId="46070652" w14:textId="0B4F7F14" w:rsidR="00383412" w:rsidRPr="00383412" w:rsidRDefault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83412">
                        <w:rPr>
                          <w:b/>
                          <w:sz w:val="28"/>
                          <w:szCs w:val="28"/>
                        </w:rPr>
                        <w:t>May 20: Join the church!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50A1620" w14:textId="5451C340" w:rsidR="00477247" w:rsidRPr="00477247" w:rsidRDefault="00383412" w:rsidP="00477247">
      <w:pPr>
        <w:rPr>
          <w:rFonts w:ascii="Copperplate Gothic Bold" w:hAnsi="Copperplate Gothic Bold"/>
          <w:sz w:val="72"/>
          <w:szCs w:val="72"/>
        </w:rPr>
      </w:pPr>
      <w:r w:rsidRPr="00E37B64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92032" behindDoc="1" locked="0" layoutInCell="1" allowOverlap="1" wp14:anchorId="124CAE20" wp14:editId="089F1F55">
                <wp:simplePos x="0" y="0"/>
                <wp:positionH relativeFrom="column">
                  <wp:posOffset>5545455</wp:posOffset>
                </wp:positionH>
                <wp:positionV relativeFrom="paragraph">
                  <wp:posOffset>211455</wp:posOffset>
                </wp:positionV>
                <wp:extent cx="2822575" cy="2335530"/>
                <wp:effectExtent l="0" t="0" r="15875" b="26670"/>
                <wp:wrapTight wrapText="bothSides">
                  <wp:wrapPolygon edited="0">
                    <wp:start x="0" y="0"/>
                    <wp:lineTo x="0" y="21670"/>
                    <wp:lineTo x="21576" y="21670"/>
                    <wp:lineTo x="21576" y="0"/>
                    <wp:lineTo x="0" y="0"/>
                  </wp:wrapPolygon>
                </wp:wrapTight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575" cy="2335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E1056" w14:textId="77777777" w:rsidR="00E37B64" w:rsidRPr="00383412" w:rsidRDefault="00E37B64" w:rsidP="00E37B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April 1: Men of the Church</w:t>
                            </w:r>
                          </w:p>
                          <w:p w14:paraId="1C256DC4" w14:textId="77777777" w:rsidR="00E37B64" w:rsidRPr="00383412" w:rsidRDefault="00E37B64" w:rsidP="00E37B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April 8: Young Adult Sunday School</w:t>
                            </w:r>
                          </w:p>
                          <w:p w14:paraId="62F0A65C" w14:textId="77777777" w:rsidR="00E37B64" w:rsidRPr="00383412" w:rsidRDefault="00E37B64" w:rsidP="00E37B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April 15: Youth</w:t>
                            </w:r>
                          </w:p>
                          <w:p w14:paraId="452B0411" w14:textId="77777777" w:rsidR="00E37B64" w:rsidRPr="00383412" w:rsidRDefault="00E37B64" w:rsidP="00E37B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April 22: MVE Committee</w:t>
                            </w:r>
                          </w:p>
                          <w:p w14:paraId="648EB571" w14:textId="5822222D" w:rsidR="00E37B64" w:rsidRPr="00383412" w:rsidRDefault="00E37B64" w:rsidP="00E37B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383412">
                              <w:rPr>
                                <w:sz w:val="28"/>
                                <w:szCs w:val="28"/>
                              </w:rPr>
                              <w:t>April  29</w:t>
                            </w:r>
                            <w:proofErr w:type="gramEnd"/>
                            <w:r w:rsidRPr="00383412">
                              <w:rPr>
                                <w:sz w:val="28"/>
                                <w:szCs w:val="28"/>
                              </w:rPr>
                              <w:t>: Scouts or Young Adult Sunday School</w:t>
                            </w:r>
                          </w:p>
                          <w:p w14:paraId="213DE3DB" w14:textId="5DF8D939" w:rsidR="00383412" w:rsidRPr="00383412" w:rsidRDefault="00383412" w:rsidP="003834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May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: Men of the Church</w:t>
                            </w:r>
                          </w:p>
                          <w:p w14:paraId="5E5B17AE" w14:textId="34389913" w:rsidR="00383412" w:rsidRPr="00383412" w:rsidRDefault="00383412" w:rsidP="003834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May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13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: Young Adult Sunday School</w:t>
                            </w:r>
                          </w:p>
                          <w:p w14:paraId="67A86738" w14:textId="191E6B98" w:rsidR="00383412" w:rsidRPr="00383412" w:rsidRDefault="00383412" w:rsidP="003834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sz w:val="28"/>
                                <w:szCs w:val="28"/>
                              </w:rPr>
                              <w:t>May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20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: Youth</w:t>
                            </w:r>
                          </w:p>
                          <w:p w14:paraId="428CB698" w14:textId="155A90DB" w:rsidR="00383412" w:rsidRPr="00383412" w:rsidRDefault="00383412" w:rsidP="003834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383412">
                              <w:rPr>
                                <w:sz w:val="28"/>
                                <w:szCs w:val="28"/>
                              </w:rPr>
                              <w:t>Ma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y</w:t>
                            </w:r>
                            <w:proofErr w:type="spellEnd"/>
                            <w:r w:rsidRPr="00383412">
                              <w:rPr>
                                <w:sz w:val="28"/>
                                <w:szCs w:val="28"/>
                              </w:rPr>
                              <w:t xml:space="preserve"> 2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  <w:r w:rsidRPr="00383412">
                              <w:rPr>
                                <w:sz w:val="28"/>
                                <w:szCs w:val="28"/>
                              </w:rPr>
                              <w:t>: MVE Committee</w:t>
                            </w:r>
                          </w:p>
                          <w:p w14:paraId="30860A17" w14:textId="77777777" w:rsidR="00383412" w:rsidRDefault="00383412" w:rsidP="00E37B6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CAE20" id="_x0000_s1027" type="#_x0000_t202" style="position:absolute;margin-left:436.65pt;margin-top:16.65pt;width:222.25pt;height:183.9pt;z-index:-2516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">
                <v:textbox>
                  <w:txbxContent>
                    <w:p w14:paraId="02DE1056" w14:textId="77777777" w:rsidR="00E37B64" w:rsidRPr="00383412" w:rsidRDefault="00E37B64" w:rsidP="00E37B64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April 1: Men of the Church</w:t>
                      </w:r>
                    </w:p>
                    <w:p w14:paraId="1C256DC4" w14:textId="77777777" w:rsidR="00E37B64" w:rsidRPr="00383412" w:rsidRDefault="00E37B64" w:rsidP="00E37B64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April 8: Young Adult Sunday School</w:t>
                      </w:r>
                    </w:p>
                    <w:p w14:paraId="62F0A65C" w14:textId="77777777" w:rsidR="00E37B64" w:rsidRPr="00383412" w:rsidRDefault="00E37B64" w:rsidP="00E37B64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April 15: Youth</w:t>
                      </w:r>
                    </w:p>
                    <w:p w14:paraId="452B0411" w14:textId="77777777" w:rsidR="00E37B64" w:rsidRPr="00383412" w:rsidRDefault="00E37B64" w:rsidP="00E37B64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April 22: MVE Committee</w:t>
                      </w:r>
                    </w:p>
                    <w:p w14:paraId="648EB571" w14:textId="5822222D" w:rsidR="00E37B64" w:rsidRPr="00383412" w:rsidRDefault="00E37B64" w:rsidP="00E37B64">
                      <w:pPr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383412">
                        <w:rPr>
                          <w:sz w:val="28"/>
                          <w:szCs w:val="28"/>
                        </w:rPr>
                        <w:t>April  29</w:t>
                      </w:r>
                      <w:proofErr w:type="gramEnd"/>
                      <w:r w:rsidRPr="00383412">
                        <w:rPr>
                          <w:sz w:val="28"/>
                          <w:szCs w:val="28"/>
                        </w:rPr>
                        <w:t>: Scouts or Young Adult Sunday School</w:t>
                      </w:r>
                    </w:p>
                    <w:p w14:paraId="213DE3DB" w14:textId="5DF8D939" w:rsidR="00383412" w:rsidRPr="00383412" w:rsidRDefault="00383412" w:rsidP="00383412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May</w:t>
                      </w:r>
                      <w:r w:rsidRPr="0038341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83412">
                        <w:rPr>
                          <w:sz w:val="28"/>
                          <w:szCs w:val="28"/>
                        </w:rPr>
                        <w:t>6</w:t>
                      </w:r>
                      <w:r w:rsidRPr="00383412">
                        <w:rPr>
                          <w:sz w:val="28"/>
                          <w:szCs w:val="28"/>
                        </w:rPr>
                        <w:t>: Men of the Church</w:t>
                      </w:r>
                    </w:p>
                    <w:p w14:paraId="5E5B17AE" w14:textId="34389913" w:rsidR="00383412" w:rsidRPr="00383412" w:rsidRDefault="00383412" w:rsidP="00383412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May</w:t>
                      </w:r>
                      <w:r w:rsidRPr="0038341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83412">
                        <w:rPr>
                          <w:sz w:val="28"/>
                          <w:szCs w:val="28"/>
                        </w:rPr>
                        <w:t>13</w:t>
                      </w:r>
                      <w:r w:rsidRPr="00383412">
                        <w:rPr>
                          <w:sz w:val="28"/>
                          <w:szCs w:val="28"/>
                        </w:rPr>
                        <w:t>: Young Adult Sunday School</w:t>
                      </w:r>
                    </w:p>
                    <w:p w14:paraId="67A86738" w14:textId="191E6B98" w:rsidR="00383412" w:rsidRPr="00383412" w:rsidRDefault="00383412" w:rsidP="00383412">
                      <w:pPr>
                        <w:rPr>
                          <w:sz w:val="28"/>
                          <w:szCs w:val="28"/>
                        </w:rPr>
                      </w:pPr>
                      <w:r w:rsidRPr="00383412">
                        <w:rPr>
                          <w:sz w:val="28"/>
                          <w:szCs w:val="28"/>
                        </w:rPr>
                        <w:t>May</w:t>
                      </w:r>
                      <w:r w:rsidRPr="0038341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83412">
                        <w:rPr>
                          <w:sz w:val="28"/>
                          <w:szCs w:val="28"/>
                        </w:rPr>
                        <w:t>20</w:t>
                      </w:r>
                      <w:r w:rsidRPr="00383412">
                        <w:rPr>
                          <w:sz w:val="28"/>
                          <w:szCs w:val="28"/>
                        </w:rPr>
                        <w:t>: Youth</w:t>
                      </w:r>
                    </w:p>
                    <w:p w14:paraId="428CB698" w14:textId="155A90DB" w:rsidR="00383412" w:rsidRPr="00383412" w:rsidRDefault="00383412" w:rsidP="00383412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383412">
                        <w:rPr>
                          <w:sz w:val="28"/>
                          <w:szCs w:val="28"/>
                        </w:rPr>
                        <w:t>Ma</w:t>
                      </w:r>
                      <w:r w:rsidRPr="00383412">
                        <w:rPr>
                          <w:sz w:val="28"/>
                          <w:szCs w:val="28"/>
                        </w:rPr>
                        <w:t>y</w:t>
                      </w:r>
                      <w:proofErr w:type="spellEnd"/>
                      <w:r w:rsidRPr="00383412">
                        <w:rPr>
                          <w:sz w:val="28"/>
                          <w:szCs w:val="28"/>
                        </w:rPr>
                        <w:t xml:space="preserve"> 2</w:t>
                      </w:r>
                      <w:r w:rsidRPr="00383412">
                        <w:rPr>
                          <w:sz w:val="28"/>
                          <w:szCs w:val="28"/>
                        </w:rPr>
                        <w:t>7</w:t>
                      </w:r>
                      <w:r w:rsidRPr="00383412">
                        <w:rPr>
                          <w:sz w:val="28"/>
                          <w:szCs w:val="28"/>
                        </w:rPr>
                        <w:t>: MVE Committee</w:t>
                      </w:r>
                    </w:p>
                    <w:p w14:paraId="30860A17" w14:textId="77777777" w:rsidR="00383412" w:rsidRDefault="00383412" w:rsidP="00E37B64"/>
                  </w:txbxContent>
                </v:textbox>
                <w10:wrap type="tight"/>
              </v:shape>
            </w:pict>
          </mc:Fallback>
        </mc:AlternateContent>
      </w:r>
    </w:p>
    <w:p w14:paraId="6DC7B993" w14:textId="4480CC88" w:rsidR="00477247" w:rsidRPr="00477247" w:rsidRDefault="00383412" w:rsidP="00477247">
      <w:pPr>
        <w:rPr>
          <w:rFonts w:ascii="Copperplate Gothic Bold" w:hAnsi="Copperplate Gothic Bold"/>
          <w:sz w:val="72"/>
          <w:szCs w:val="72"/>
        </w:rPr>
      </w:pPr>
      <w:r>
        <w:rPr>
          <w:rFonts w:ascii="Copperplate Gothic Bold" w:hAnsi="Copperplate Gothic Bold"/>
          <w:noProof/>
          <w:sz w:val="72"/>
          <w:szCs w:val="72"/>
        </w:rPr>
        <w:drawing>
          <wp:anchor distT="0" distB="0" distL="114300" distR="114300" simplePos="0" relativeHeight="251682816" behindDoc="1" locked="0" layoutInCell="1" allowOverlap="1" wp14:anchorId="06AAC247" wp14:editId="1503FDE2">
            <wp:simplePos x="0" y="0"/>
            <wp:positionH relativeFrom="column">
              <wp:posOffset>1698707</wp:posOffset>
            </wp:positionH>
            <wp:positionV relativeFrom="paragraph">
              <wp:posOffset>239395</wp:posOffset>
            </wp:positionV>
            <wp:extent cx="2256155" cy="3388995"/>
            <wp:effectExtent l="0" t="0" r="0" b="1905"/>
            <wp:wrapTight wrapText="bothSides">
              <wp:wrapPolygon edited="0">
                <wp:start x="0" y="0"/>
                <wp:lineTo x="0" y="21491"/>
                <wp:lineTo x="21339" y="21491"/>
                <wp:lineTo x="21339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er9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3388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2A599B" w14:textId="0432F891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26BE2A16" w14:textId="0279BE01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7A6098FD" w14:textId="7806D432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59B4A059" w14:textId="54E53184" w:rsidR="00477247" w:rsidRPr="00477247" w:rsidRDefault="00383412" w:rsidP="00477247">
      <w:pPr>
        <w:rPr>
          <w:rFonts w:ascii="Copperplate Gothic Bold" w:hAnsi="Copperplate Gothic Bold"/>
          <w:sz w:val="72"/>
          <w:szCs w:val="72"/>
        </w:rPr>
      </w:pPr>
      <w:r>
        <w:rPr>
          <w:rFonts w:ascii="Copperplate Gothic Bold" w:hAnsi="Copperplate Gothic Bold"/>
          <w:noProof/>
          <w:sz w:val="72"/>
          <w:szCs w:val="72"/>
        </w:rPr>
        <w:drawing>
          <wp:anchor distT="0" distB="0" distL="114300" distR="114300" simplePos="0" relativeHeight="251686912" behindDoc="1" locked="0" layoutInCell="1" allowOverlap="1" wp14:anchorId="24E32F5C" wp14:editId="3DAF8984">
            <wp:simplePos x="0" y="0"/>
            <wp:positionH relativeFrom="column">
              <wp:posOffset>5887720</wp:posOffset>
            </wp:positionH>
            <wp:positionV relativeFrom="paragraph">
              <wp:posOffset>440166</wp:posOffset>
            </wp:positionV>
            <wp:extent cx="2315210" cy="2315210"/>
            <wp:effectExtent l="0" t="0" r="8890" b="8890"/>
            <wp:wrapTight wrapText="bothSides">
              <wp:wrapPolygon edited="0">
                <wp:start x="0" y="0"/>
                <wp:lineTo x="0" y="21505"/>
                <wp:lineTo x="21505" y="21505"/>
                <wp:lineTo x="21505" y="0"/>
                <wp:lineTo x="0" y="0"/>
              </wp:wrapPolygon>
            </wp:wrapTight>
            <wp:docPr id="21" name="Picture 21" descr="A close up of a flag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entsability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8183B" w14:textId="3B0C8F74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24B4AA3B" w14:textId="390C383B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314710E0" w14:textId="327678E4" w:rsidR="00477247" w:rsidRPr="00477247" w:rsidRDefault="009A405A" w:rsidP="00477247">
      <w:pPr>
        <w:rPr>
          <w:rFonts w:ascii="Copperplate Gothic Bold" w:hAnsi="Copperplate Gothic Bold"/>
          <w:sz w:val="72"/>
          <w:szCs w:val="72"/>
        </w:rPr>
      </w:pPr>
      <w:r w:rsidRPr="00477247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46B512C" wp14:editId="67AB7E89">
                <wp:simplePos x="0" y="0"/>
                <wp:positionH relativeFrom="column">
                  <wp:posOffset>1241121</wp:posOffset>
                </wp:positionH>
                <wp:positionV relativeFrom="paragraph">
                  <wp:posOffset>140197</wp:posOffset>
                </wp:positionV>
                <wp:extent cx="3090545" cy="914400"/>
                <wp:effectExtent l="0" t="0" r="14605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054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53B49" w14:textId="39EB17FD" w:rsidR="00477247" w:rsidRDefault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Wednesday, April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25, 2018 6:00 pm</w:t>
                            </w:r>
                          </w:p>
                          <w:p w14:paraId="0B041A42" w14:textId="4FE134EB" w:rsidR="00383412" w:rsidRDefault="00383412">
                            <w:r>
                              <w:t>Elders in Charge: Coke Gray III and Brent Wheatley</w:t>
                            </w:r>
                          </w:p>
                          <w:p w14:paraId="2EAB7A5A" w14:textId="6EF49ED1" w:rsidR="00383412" w:rsidRDefault="00383412" w:rsidP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Wednesday,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May</w:t>
                            </w:r>
                            <w:r w:rsidRPr="0038341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, 2018 6:00 pm</w:t>
                            </w:r>
                          </w:p>
                          <w:p w14:paraId="038191C3" w14:textId="70A946CE" w:rsidR="00383412" w:rsidRDefault="00383412" w:rsidP="00383412">
                            <w:r>
                              <w:t xml:space="preserve">Elders in Charge: </w:t>
                            </w:r>
                            <w:r>
                              <w:t>Ben Kilpatrick and Fuller Royal</w:t>
                            </w:r>
                          </w:p>
                          <w:p w14:paraId="290E336A" w14:textId="77777777" w:rsidR="00383412" w:rsidRDefault="00383412" w:rsidP="00383412"/>
                          <w:p w14:paraId="3EDC38DA" w14:textId="77777777" w:rsidR="00383412" w:rsidRDefault="00383412" w:rsidP="00383412"/>
                          <w:p w14:paraId="0DB7EC99" w14:textId="77777777" w:rsidR="00383412" w:rsidRDefault="0038341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B512C" id="_x0000_s1028" type="#_x0000_t202" style="position:absolute;margin-left:97.75pt;margin-top:11.05pt;width:243.35pt;height:1in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">
                <v:textbox>
                  <w:txbxContent>
                    <w:p w14:paraId="5A453B49" w14:textId="39EB17FD" w:rsidR="00477247" w:rsidRDefault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83412">
                        <w:rPr>
                          <w:b/>
                          <w:sz w:val="28"/>
                          <w:szCs w:val="28"/>
                        </w:rPr>
                        <w:t xml:space="preserve">Wednesday, April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25, 2018 6:00 pm</w:t>
                      </w:r>
                    </w:p>
                    <w:p w14:paraId="0B041A42" w14:textId="4FE134EB" w:rsidR="00383412" w:rsidRDefault="00383412">
                      <w:r>
                        <w:t>Elders in Charge: Coke Gray III and Brent Wheatley</w:t>
                      </w:r>
                    </w:p>
                    <w:p w14:paraId="2EAB7A5A" w14:textId="6EF49ED1" w:rsidR="00383412" w:rsidRDefault="00383412" w:rsidP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83412">
                        <w:rPr>
                          <w:b/>
                          <w:sz w:val="28"/>
                          <w:szCs w:val="28"/>
                        </w:rPr>
                        <w:t xml:space="preserve">Wednesday,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May</w:t>
                      </w:r>
                      <w:r w:rsidRPr="00383412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, 2018 6:00 pm</w:t>
                      </w:r>
                    </w:p>
                    <w:p w14:paraId="038191C3" w14:textId="70A946CE" w:rsidR="00383412" w:rsidRDefault="00383412" w:rsidP="00383412">
                      <w:r>
                        <w:t xml:space="preserve">Elders in Charge: </w:t>
                      </w:r>
                      <w:r>
                        <w:t>Ben Kilpatrick and Fuller Royal</w:t>
                      </w:r>
                    </w:p>
                    <w:p w14:paraId="290E336A" w14:textId="77777777" w:rsidR="00383412" w:rsidRDefault="00383412" w:rsidP="00383412"/>
                    <w:p w14:paraId="3EDC38DA" w14:textId="77777777" w:rsidR="00383412" w:rsidRDefault="00383412" w:rsidP="00383412"/>
                    <w:p w14:paraId="0DB7EC99" w14:textId="77777777" w:rsidR="00383412" w:rsidRDefault="00383412"/>
                  </w:txbxContent>
                </v:textbox>
                <w10:wrap type="square"/>
              </v:shape>
            </w:pict>
          </mc:Fallback>
        </mc:AlternateContent>
      </w:r>
    </w:p>
    <w:p w14:paraId="71FA51FE" w14:textId="3B9417BC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4948FB2D" w14:textId="5E35CA28" w:rsidR="00477247" w:rsidRPr="00477247" w:rsidRDefault="009A405A" w:rsidP="00477247">
      <w:pPr>
        <w:rPr>
          <w:rFonts w:ascii="Copperplate Gothic Bold" w:hAnsi="Copperplate Gothic Bold"/>
          <w:sz w:val="72"/>
          <w:szCs w:val="72"/>
        </w:rPr>
      </w:pPr>
      <w:r>
        <w:rPr>
          <w:rFonts w:ascii="Copperplate Gothic Bold" w:hAnsi="Copperplate Gothic Bold"/>
          <w:noProof/>
          <w:sz w:val="72"/>
          <w:szCs w:val="72"/>
        </w:rPr>
        <w:drawing>
          <wp:anchor distT="0" distB="0" distL="114300" distR="114300" simplePos="0" relativeHeight="251697152" behindDoc="1" locked="0" layoutInCell="1" allowOverlap="1" wp14:anchorId="7276C6D8" wp14:editId="7E7B0D2D">
            <wp:simplePos x="0" y="0"/>
            <wp:positionH relativeFrom="column">
              <wp:posOffset>1639957</wp:posOffset>
            </wp:positionH>
            <wp:positionV relativeFrom="paragraph">
              <wp:posOffset>351514</wp:posOffset>
            </wp:positionV>
            <wp:extent cx="2258194" cy="3005463"/>
            <wp:effectExtent l="0" t="0" r="8890" b="4445"/>
            <wp:wrapTight wrapText="bothSides">
              <wp:wrapPolygon edited="0">
                <wp:start x="0" y="0"/>
                <wp:lineTo x="0" y="21495"/>
                <wp:lineTo x="21503" y="21495"/>
                <wp:lineTo x="21503" y="0"/>
                <wp:lineTo x="0" y="0"/>
              </wp:wrapPolygon>
            </wp:wrapTight>
            <wp:docPr id="27" name="Picture 27" descr="A picture containing harp, music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harp oratori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8194" cy="3005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83412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1D69E8C" wp14:editId="3C9FFD88">
                <wp:simplePos x="0" y="0"/>
                <wp:positionH relativeFrom="column">
                  <wp:posOffset>5983025</wp:posOffset>
                </wp:positionH>
                <wp:positionV relativeFrom="paragraph">
                  <wp:posOffset>351735</wp:posOffset>
                </wp:positionV>
                <wp:extent cx="2156460" cy="566420"/>
                <wp:effectExtent l="0" t="0" r="15240" b="2413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6460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9C0280" w14:textId="711BB2AE" w:rsidR="009A405A" w:rsidRDefault="009A405A" w:rsidP="009A405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Offering Collected:</w:t>
                            </w:r>
                          </w:p>
                          <w:p w14:paraId="5B81C663" w14:textId="0F22A18B" w:rsidR="00383412" w:rsidRPr="009A405A" w:rsidRDefault="003834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>April 27</w:t>
                            </w: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>May 27</w:t>
                            </w: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69E8C" id="_x0000_s1029" type="#_x0000_t202" style="position:absolute;margin-left:471.1pt;margin-top:27.7pt;width:169.8pt;height:44.6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">
                <v:textbox>
                  <w:txbxContent>
                    <w:p w14:paraId="3E9C0280" w14:textId="711BB2AE" w:rsidR="009A405A" w:rsidRDefault="009A405A" w:rsidP="009A405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Offering Collected:</w:t>
                      </w:r>
                    </w:p>
                    <w:p w14:paraId="5B81C663" w14:textId="0F22A18B" w:rsidR="00383412" w:rsidRPr="009A405A" w:rsidRDefault="003834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9A405A">
                        <w:rPr>
                          <w:b/>
                          <w:sz w:val="28"/>
                          <w:szCs w:val="28"/>
                        </w:rPr>
                        <w:t>April 27</w:t>
                      </w:r>
                      <w:r w:rsidRPr="009A405A"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 w:rsidRPr="009A405A">
                        <w:rPr>
                          <w:b/>
                          <w:sz w:val="28"/>
                          <w:szCs w:val="28"/>
                        </w:rPr>
                        <w:tab/>
                        <w:t>May 27</w:t>
                      </w:r>
                      <w:r w:rsidRPr="009A405A"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 w:rsidRPr="009A405A">
                        <w:rPr>
                          <w:b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CE6912" w14:textId="2E3FBCAB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6E36D771" w14:textId="7EFDAEB0" w:rsidR="00477247" w:rsidRPr="00477247" w:rsidRDefault="009A405A" w:rsidP="00477247">
      <w:pPr>
        <w:rPr>
          <w:rFonts w:ascii="Copperplate Gothic Bold" w:hAnsi="Copperplate Gothic Bold"/>
          <w:sz w:val="72"/>
          <w:szCs w:val="72"/>
        </w:rPr>
      </w:pPr>
      <w:r>
        <w:rPr>
          <w:rFonts w:ascii="Copperplate Gothic Bold" w:hAnsi="Copperplate Gothic Bold"/>
          <w:noProof/>
          <w:sz w:val="72"/>
          <w:szCs w:val="72"/>
        </w:rPr>
        <w:drawing>
          <wp:anchor distT="0" distB="0" distL="114300" distR="114300" simplePos="0" relativeHeight="251700224" behindDoc="1" locked="0" layoutInCell="1" allowOverlap="1" wp14:anchorId="332A6BB4" wp14:editId="4E1EC08C">
            <wp:simplePos x="0" y="0"/>
            <wp:positionH relativeFrom="column">
              <wp:posOffset>6297958</wp:posOffset>
            </wp:positionH>
            <wp:positionV relativeFrom="paragraph">
              <wp:posOffset>129540</wp:posOffset>
            </wp:positionV>
            <wp:extent cx="1843405" cy="2750820"/>
            <wp:effectExtent l="0" t="0" r="4445" b="0"/>
            <wp:wrapTight wrapText="bothSides">
              <wp:wrapPolygon edited="0">
                <wp:start x="0" y="0"/>
                <wp:lineTo x="0" y="21391"/>
                <wp:lineTo x="21429" y="21391"/>
                <wp:lineTo x="21429" y="0"/>
                <wp:lineTo x="0" y="0"/>
              </wp:wrapPolygon>
            </wp:wrapTight>
            <wp:docPr id="29" name="Picture 29" descr="A picture containing tool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entecost_11450c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405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87CDF1" w14:textId="53BDE14A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20208021" w14:textId="02A13F15" w:rsidR="00477247" w:rsidRPr="00477247" w:rsidRDefault="00477247" w:rsidP="00477247">
      <w:pPr>
        <w:rPr>
          <w:rFonts w:ascii="Copperplate Gothic Bold" w:hAnsi="Copperplate Gothic Bold"/>
          <w:sz w:val="72"/>
          <w:szCs w:val="72"/>
        </w:rPr>
      </w:pPr>
    </w:p>
    <w:p w14:paraId="4809EC64" w14:textId="29C752F0" w:rsidR="00477247" w:rsidRPr="00477247" w:rsidRDefault="009A405A" w:rsidP="00477247">
      <w:pPr>
        <w:tabs>
          <w:tab w:val="left" w:pos="2040"/>
        </w:tabs>
        <w:rPr>
          <w:rFonts w:ascii="Copperplate Gothic Bold" w:hAnsi="Copperplate Gothic Bold"/>
          <w:sz w:val="72"/>
          <w:szCs w:val="72"/>
        </w:rPr>
      </w:pPr>
      <w:r w:rsidRPr="009A405A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DA1587C" wp14:editId="0BAD52F4">
                <wp:simplePos x="0" y="0"/>
                <wp:positionH relativeFrom="column">
                  <wp:posOffset>695325</wp:posOffset>
                </wp:positionH>
                <wp:positionV relativeFrom="paragraph">
                  <wp:posOffset>2379980</wp:posOffset>
                </wp:positionV>
                <wp:extent cx="2360930" cy="605790"/>
                <wp:effectExtent l="0" t="0" r="19050" b="2286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FC488" w14:textId="3D936701" w:rsidR="009A405A" w:rsidRPr="009A405A" w:rsidRDefault="009A405A" w:rsidP="009A405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A405A">
                              <w:rPr>
                                <w:sz w:val="28"/>
                                <w:szCs w:val="28"/>
                              </w:rPr>
                              <w:t>The church office will be closed for</w:t>
                            </w:r>
                          </w:p>
                          <w:p w14:paraId="4FB9921C" w14:textId="1E6C7777" w:rsidR="009A405A" w:rsidRPr="009A405A" w:rsidRDefault="009A405A" w:rsidP="009A405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A405A">
                              <w:rPr>
                                <w:sz w:val="28"/>
                                <w:szCs w:val="28"/>
                              </w:rPr>
                              <w:t>Memorial Day, May 28,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1587C" id="_x0000_s1030" type="#_x0000_t202" style="position:absolute;margin-left:54.75pt;margin-top:187.4pt;width:185.9pt;height:47.7pt;z-index:2517043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">
                <v:textbox>
                  <w:txbxContent>
                    <w:p w14:paraId="422FC488" w14:textId="3D936701" w:rsidR="009A405A" w:rsidRPr="009A405A" w:rsidRDefault="009A405A" w:rsidP="009A405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A405A">
                        <w:rPr>
                          <w:sz w:val="28"/>
                          <w:szCs w:val="28"/>
                        </w:rPr>
                        <w:t>The church office will be closed for</w:t>
                      </w:r>
                    </w:p>
                    <w:p w14:paraId="4FB9921C" w14:textId="1E6C7777" w:rsidR="009A405A" w:rsidRPr="009A405A" w:rsidRDefault="009A405A" w:rsidP="009A405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A405A">
                        <w:rPr>
                          <w:sz w:val="28"/>
                          <w:szCs w:val="28"/>
                        </w:rPr>
                        <w:t>Memorial Day, May 28, 2018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pperplate Gothic Bold" w:hAnsi="Copperplate Gothic Bold"/>
          <w:noProof/>
          <w:sz w:val="72"/>
          <w:szCs w:val="72"/>
        </w:rPr>
        <w:drawing>
          <wp:anchor distT="0" distB="0" distL="114300" distR="114300" simplePos="0" relativeHeight="251705344" behindDoc="1" locked="0" layoutInCell="1" allowOverlap="1" wp14:anchorId="391A5EB2" wp14:editId="1BBC655C">
            <wp:simplePos x="0" y="0"/>
            <wp:positionH relativeFrom="column">
              <wp:posOffset>775252</wp:posOffset>
            </wp:positionH>
            <wp:positionV relativeFrom="paragraph">
              <wp:posOffset>1444708</wp:posOffset>
            </wp:positionV>
            <wp:extent cx="3465830" cy="834390"/>
            <wp:effectExtent l="0" t="0" r="1270" b="3810"/>
            <wp:wrapTight wrapText="bothSides">
              <wp:wrapPolygon edited="0">
                <wp:start x="0" y="0"/>
                <wp:lineTo x="0" y="21205"/>
                <wp:lineTo x="21489" y="21205"/>
                <wp:lineTo x="21489" y="0"/>
                <wp:lineTo x="0" y="0"/>
              </wp:wrapPolygon>
            </wp:wrapTight>
            <wp:docPr id="192" name="Picture 192" descr="A picture containing clipart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memorial_17114C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5830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405A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32161652" wp14:editId="6A23847B">
                <wp:simplePos x="0" y="0"/>
                <wp:positionH relativeFrom="column">
                  <wp:posOffset>6354086</wp:posOffset>
                </wp:positionH>
                <wp:positionV relativeFrom="paragraph">
                  <wp:posOffset>1415719</wp:posOffset>
                </wp:positionV>
                <wp:extent cx="1848485" cy="1404620"/>
                <wp:effectExtent l="0" t="0" r="18415" b="2540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84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263CE" w14:textId="149BB92E" w:rsidR="009A405A" w:rsidRPr="009A405A" w:rsidRDefault="009A405A" w:rsidP="009A405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>Sunday, May 20,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161652" id="_x0000_s1031" type="#_x0000_t202" style="position:absolute;margin-left:500.3pt;margin-top:111.45pt;width:145.55pt;height:110.6pt;z-index:2517022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">
                <v:textbox style="mso-fit-shape-to-text:t">
                  <w:txbxContent>
                    <w:p w14:paraId="08C263CE" w14:textId="149BB92E" w:rsidR="009A405A" w:rsidRPr="009A405A" w:rsidRDefault="009A405A" w:rsidP="009A405A">
                      <w:pPr>
                        <w:jc w:val="center"/>
                        <w:rPr>
                          <w:b/>
                        </w:rPr>
                      </w:pPr>
                      <w:r w:rsidRPr="009A405A">
                        <w:rPr>
                          <w:b/>
                          <w:sz w:val="28"/>
                          <w:szCs w:val="28"/>
                        </w:rPr>
                        <w:t>Sunday, May 20, 2018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A405A">
        <w:rPr>
          <w:rFonts w:ascii="Copperplate Gothic Bold" w:hAnsi="Copperplate Gothic Bold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1A55D4C3" wp14:editId="39AD772E">
                <wp:simplePos x="0" y="0"/>
                <wp:positionH relativeFrom="column">
                  <wp:posOffset>698196</wp:posOffset>
                </wp:positionH>
                <wp:positionV relativeFrom="paragraph">
                  <wp:posOffset>822822</wp:posOffset>
                </wp:positionV>
                <wp:extent cx="2360930" cy="1404620"/>
                <wp:effectExtent l="0" t="0" r="22860" b="1143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938CC" w14:textId="7065A4EF" w:rsidR="009A405A" w:rsidRPr="009A405A" w:rsidRDefault="009A405A" w:rsidP="009A405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A405A">
                              <w:rPr>
                                <w:b/>
                                <w:sz w:val="28"/>
                                <w:szCs w:val="28"/>
                              </w:rPr>
                              <w:t>Southeastern Oratorio Society Spring Concert</w:t>
                            </w:r>
                          </w:p>
                          <w:p w14:paraId="06754E1A" w14:textId="67031E80" w:rsidR="009A405A" w:rsidRPr="009A405A" w:rsidRDefault="009A405A" w:rsidP="009A405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A405A">
                              <w:rPr>
                                <w:sz w:val="28"/>
                                <w:szCs w:val="28"/>
                              </w:rPr>
                              <w:t>Monday, May 7,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55D4C3" id="_x0000_s1032" type="#_x0000_t202" style="position:absolute;margin-left:55pt;margin-top:64.8pt;width:185.9pt;height:110.6pt;z-index:2516992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">
                <v:textbox style="mso-fit-shape-to-text:t">
                  <w:txbxContent>
                    <w:p w14:paraId="509938CC" w14:textId="7065A4EF" w:rsidR="009A405A" w:rsidRPr="009A405A" w:rsidRDefault="009A405A" w:rsidP="009A405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A405A">
                        <w:rPr>
                          <w:b/>
                          <w:sz w:val="28"/>
                          <w:szCs w:val="28"/>
                        </w:rPr>
                        <w:t>Southeastern Oratorio Society Spring Concert</w:t>
                      </w:r>
                    </w:p>
                    <w:p w14:paraId="06754E1A" w14:textId="67031E80" w:rsidR="009A405A" w:rsidRPr="009A405A" w:rsidRDefault="009A405A" w:rsidP="009A405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A405A">
                        <w:rPr>
                          <w:sz w:val="28"/>
                          <w:szCs w:val="28"/>
                        </w:rPr>
                        <w:t>Monday, May 7, 2018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7247">
        <w:rPr>
          <w:rFonts w:ascii="Copperplate Gothic Bold" w:hAnsi="Copperplate Gothic Bold"/>
          <w:sz w:val="72"/>
          <w:szCs w:val="72"/>
        </w:rPr>
        <w:tab/>
      </w:r>
      <w:bookmarkStart w:id="0" w:name="_GoBack"/>
      <w:bookmarkEnd w:id="0"/>
    </w:p>
    <w:sectPr w:rsidR="00477247" w:rsidRPr="00477247" w:rsidSect="00255CC9">
      <w:pgSz w:w="15840" w:h="24480" w:code="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CC9"/>
    <w:rsid w:val="000663F4"/>
    <w:rsid w:val="00213A0B"/>
    <w:rsid w:val="002412AB"/>
    <w:rsid w:val="00255CC9"/>
    <w:rsid w:val="00264A63"/>
    <w:rsid w:val="00383412"/>
    <w:rsid w:val="00477247"/>
    <w:rsid w:val="004D0867"/>
    <w:rsid w:val="0053562A"/>
    <w:rsid w:val="00674662"/>
    <w:rsid w:val="006E42C6"/>
    <w:rsid w:val="00763597"/>
    <w:rsid w:val="00780319"/>
    <w:rsid w:val="007E5C46"/>
    <w:rsid w:val="008D4533"/>
    <w:rsid w:val="00902E23"/>
    <w:rsid w:val="009A405A"/>
    <w:rsid w:val="00E37B64"/>
    <w:rsid w:val="00EB2F64"/>
    <w:rsid w:val="00EE5447"/>
    <w:rsid w:val="00F5663C"/>
    <w:rsid w:val="00F56766"/>
    <w:rsid w:val="00F6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77A25"/>
  <w15:chartTrackingRefBased/>
  <w15:docId w15:val="{7BFE284D-1C41-40E5-B5C1-0201E2C1B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40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0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Susanna Davis</dc:creator>
  <cp:keywords/>
  <dc:description/>
  <cp:lastModifiedBy>Susanna Davis</cp:lastModifiedBy>
  <cp:revision>3</cp:revision>
  <cp:lastPrinted>2018-04-06T17:01:00Z</cp:lastPrinted>
  <dcterms:created xsi:type="dcterms:W3CDTF">2018-02-23T16:09:00Z</dcterms:created>
  <dcterms:modified xsi:type="dcterms:W3CDTF">2018-04-06T17:01:00Z</dcterms:modified>
</cp:coreProperties>
</file>